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FFF" w:rsidRPr="00293BBE" w:rsidRDefault="009D4FFF" w:rsidP="009D4FFF">
      <w:pPr>
        <w:pStyle w:val="PlainText"/>
        <w:jc w:val="center"/>
        <w:rPr>
          <w:b/>
          <w:sz w:val="28"/>
          <w:szCs w:val="28"/>
        </w:rPr>
      </w:pPr>
      <w:r w:rsidRPr="00293BBE">
        <w:rPr>
          <w:b/>
          <w:sz w:val="28"/>
          <w:szCs w:val="28"/>
        </w:rPr>
        <w:t>DESCRIPTORES Y CÓDIGOS</w:t>
      </w:r>
    </w:p>
    <w:p w:rsidR="009D4FFF" w:rsidRPr="00293BBE" w:rsidRDefault="009D4FFF" w:rsidP="009D4FFF">
      <w:pPr>
        <w:pStyle w:val="PlainText"/>
        <w:rPr>
          <w:sz w:val="16"/>
          <w:szCs w:val="16"/>
        </w:rPr>
      </w:pPr>
    </w:p>
    <w:p w:rsidR="009D4FFF" w:rsidRPr="00293BBE" w:rsidRDefault="009D4FFF" w:rsidP="009D4FFF">
      <w:pPr>
        <w:pStyle w:val="PlainText"/>
        <w:rPr>
          <w:sz w:val="16"/>
          <w:szCs w:val="16"/>
        </w:rPr>
      </w:pPr>
    </w:p>
    <w:p w:rsidR="009D4FFF" w:rsidRPr="00293BBE" w:rsidRDefault="009D4FFF" w:rsidP="009D4FFF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NOMBRE DE LA ENCUESTA      : EMIF (ENCUESTA SOBRE MIGRACIÓN EN LA FRONTERA NORTE DE MÉXICO)</w:t>
      </w:r>
    </w:p>
    <w:p w:rsidR="009D4FFF" w:rsidRPr="00293BBE" w:rsidRDefault="009D4FFF" w:rsidP="009D4FFF">
      <w:pPr>
        <w:pStyle w:val="PlainText"/>
        <w:rPr>
          <w:b/>
          <w:sz w:val="16"/>
          <w:szCs w:val="16"/>
        </w:rPr>
      </w:pPr>
    </w:p>
    <w:p w:rsidR="009D4FFF" w:rsidRPr="00293BBE" w:rsidRDefault="009D4FFF" w:rsidP="009D4FFF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>PROCEDENTES DE ESTADOS UNIDOS (TERRESTRE)</w:t>
      </w:r>
    </w:p>
    <w:p w:rsidR="009D4FFF" w:rsidRPr="00293BBE" w:rsidRDefault="009D4FFF" w:rsidP="009D4FFF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         </w:t>
      </w:r>
    </w:p>
    <w:p w:rsidR="009D4FFF" w:rsidRPr="00977114" w:rsidRDefault="009D4FFF" w:rsidP="009D4FFF">
      <w:pPr>
        <w:rPr>
          <w:rFonts w:ascii="Courier New" w:hAnsi="Courier New" w:cs="Courier New"/>
          <w:b/>
          <w:sz w:val="16"/>
          <w:szCs w:val="16"/>
        </w:rPr>
      </w:pPr>
      <w:r w:rsidRPr="00977114">
        <w:rPr>
          <w:rFonts w:ascii="Courier New" w:hAnsi="Courier New" w:cs="Courier New"/>
          <w:b/>
          <w:sz w:val="16"/>
          <w:szCs w:val="16"/>
        </w:rPr>
        <w:t>FECHA DE APLICACIÓN        : DE ENERO A DICIEMBRE DEL 2011</w:t>
      </w:r>
    </w:p>
    <w:tbl>
      <w:tblPr>
        <w:tblW w:w="11908" w:type="dxa"/>
        <w:tblInd w:w="-318" w:type="dxa"/>
        <w:tblLayout w:type="fixed"/>
        <w:tblLook w:val="04A0"/>
      </w:tblPr>
      <w:tblGrid>
        <w:gridCol w:w="1277"/>
        <w:gridCol w:w="8788"/>
        <w:gridCol w:w="993"/>
        <w:gridCol w:w="850"/>
      </w:tblGrid>
      <w:tr w:rsidR="009D4FFF" w:rsidRPr="00293BBE" w:rsidTr="00E92C9E">
        <w:trPr>
          <w:trHeight w:val="290"/>
        </w:trPr>
        <w:tc>
          <w:tcPr>
            <w:tcW w:w="1190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D4FFF" w:rsidRPr="00293BBE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1) Descriptores</w:t>
            </w:r>
          </w:p>
        </w:tc>
      </w:tr>
      <w:tr w:rsidR="009D4FFF" w:rsidRPr="00293BBE" w:rsidTr="00E92C9E">
        <w:trPr>
          <w:trHeight w:val="188"/>
        </w:trPr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9D4FFF" w:rsidRPr="00293BBE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9D4FFF" w:rsidRPr="00293BBE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9D4FFF" w:rsidRPr="00293BBE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9D4FFF" w:rsidRPr="00293BBE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Tamaño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minutos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Ponderador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Número total de personas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DON_NAC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nació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ORIG_MEXEU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¿Es usted de origen mexicano o 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americano?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¿Vive usted aquí en (Localidad de entrevista)?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PAI_VIVE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de las siguientes razones visitó la zona fronteriza o la ciudad de E.U. de donde viene?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663232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¿Estuvo usted en este lugar más de un mes?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ciudad estuvo la mayor parte del tiempo?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Número de personas de renglón a renglón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Renglón de Informante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¿Viene usted solo o acompañado en este viaje?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menores de 15 años?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nacieron en México?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son mujeres?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considera usted su estado de salud?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algún dialecto o lengua indígena?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¿Sabe usted leer y escribir?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(grado)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(nivel)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Ese último año que aprobó, ¿fue en México, Estados Unidos o en otro país?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tan bien habla el inglés?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su estado civil?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casa, ¿es usted el jefe del hogar?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me puede decir, ¿qué es usted del jefe del hogar?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 usted, en total, ¿cuántas personas viven en su casa?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 total de personas en la casa donde vive actualmente, ¿cuántas de ellas tienen menos de 15 años de edad?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personas trabajan?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de las que trabajan, aportan un ingreso económico al hogar?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 usted ciudadano de los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</w:t>
            </w: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año obtuvo la ciudadanía estadounidense?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P10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una tarjeta de residencia que le permita vivir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</w:t>
            </w: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año obtuvo la residencia?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una tarjeta o documento que le permita estar por tiempo limitado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tarjeta o documento tiene?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realizado algún trámite oficial con la finalidad de obtener documentos para: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¿cuánto tiempo permaneció en Estados Unidos?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¿cuánto tiempo permaneció en Estados Unidos?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P14EST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de Estados Unidos estuvo la mayor parte del tiempo?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P14CON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condado de Estados Unidos estuvo la mayor parte del tiempo?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P14CIU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ciudad de Estados Unidos estuvo la mayor parte del tiempo?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familiares o amigos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Préstamo monetario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Alojamiento y/o alimentos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conseguir trabajo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Ellos lo emplearon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cruzar a Estados Unidos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Otra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Esposa (o) o pareja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663232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Hijos (as)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Padre y/o madre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Hermanos (as)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personas vivieron con usted en Estados Unidos? Otros familiares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¿Alguna vez ha trabajado usted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¿cuántos trabajos tuvo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Actualmente, ¿tiene trabajo en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duró en el último trabajo que tuvo en Estados Unidos?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duró en el último trabajo que tuvo en Estados Unidos?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¿Cómo obtuvo ese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horas diarias en promedio trabajó?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trabajo ¿cuántos dólares ganaba usted?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trabajo ¿cuántos dólares ganaba usted?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aprendió el oficio al que se dedicó?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P17_10_2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 ¿tenía algún beneficio o prestación?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últimos 12 meses, ¿sufrió algún accidente, padecimiento o enfermedad en Estados Unidos que le haya impedido trabajar por más de un día?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¿Este accidente, padecimiento o enfermedad fue a consecuencia de su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¿utilizó los servicios médicos?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Estados Unidos, ¿solicitó usted algún servicio Consular Mexicano?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califica el servicio prestado por el personal del Consulado?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matrícula consular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P20_2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credencial para votar con fotografía de México (IFE)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licencia para manejar en Estados Unidos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acta de nacimiento mexicana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pasaporte mexicano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CURP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Otro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¿Durante los últimos 12 meses, envió dólares a su país de origen?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cada envío ¿cuántos dólares mandó?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medio mandó usted el dinero?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forma mandó usted el dinero?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comprar tierras e implementos agrícolas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establecer, ampliar o comprar un negocio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la vivienda (mejoras, compras, etc.)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comprar carro o aparatos eléctricos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pagar deudas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comer, pagar renta, etc.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¿Para cuáles de las opciones que le voy a leer se utilizó el dinero enviado al lugar donde vive? Para Otra cosa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lista anterior, indique la razón principal para la que se utilizó el dinero que envió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</w:t>
            </w: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ntas personas dependen económicamente de los envíos que usted realiza?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total, ¿cuántas veces ha cruzado de México a Estados Unidos para trabajar o buscar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fue la primera vez que cruzó a Estados Unidos por esta razón?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primera ocasión, ¿usó usted algún tipo de documento para cruzar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¿cuántas veces ha cruzado a Estados Unidos a trabajar o buscar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mes fue la última vez que cruzó de México a Estados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P25A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fue la última vez que cruzó de México a Estados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¿Esta última vez, cuál fue el principal medio de transporte que utilizó para llegar de México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intentos de cruce realizó antes de entrar a Estados Unidos esta última vez?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la primera ciudad fronteriza a la que llegó?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ciudad mexicana cruzó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¿por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qué eligió esta ciudad para cruzar?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ciudad mexicana de cruce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ciudad mexicana de cruce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ocasión, ¿trabajó usted en alguna ciudad de la frontera norte?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¿Usó usted algún tipo de documento para cruzar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ocasión, ¿contrató usted alguna persona (coyote, pollero, patero, guía, lanchero) para que lo ayudara a cruzar la frontera?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contacto con el pollero lo hizo en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: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P27_2U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(Unidad)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nació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y localidad nació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P28L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nació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P29P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vive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P29L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vive usted?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de México vivía usted antes de irse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de México vivía usted antes de irse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P29_1L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de México vivía usted antes de irse a Estados Unidos?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trabajado usted alguna vez en ese lugar o en algún lugar cercano?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qué no ha trabajado en ese lugar?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treinta días anteriores al inicio de su último viaje a Estados Unidos, ¿trabajó usted en alguno de esos lugares?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 último empleo en México, ¿cuántas horas diarias trabajó en promedio?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P31_2U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(Unidad)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P31_6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desempeñó, ¿tenía alguna prestación o beneficio?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prestación?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 cuál de las siguientes razones regresa usted a México?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P33P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país se dirige?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P33E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estado se dirige?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P33M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municipio se dirige?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P33L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localidad se dirige?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lugar ¿usted va a trabajar o buscar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cuál de los siguientes sectores de la economía piensa trabajar?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volver algún día a Estados Unidos a trabajar o buscar trabajo?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la razón principal por la que no piensa volver?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P35_2C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cuánto tiempo piensa volver a Estados Unidos? (cantidad)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P35_2T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cuánto tiempo piensa volver a Estados Unidos? (tiempo)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&lt;ninguno&gt;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9D4FFF" w:rsidRPr="002E539F" w:rsidTr="00E92C9E">
        <w:trPr>
          <w:trHeight w:val="188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D270C8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</w:t>
            </w:r>
            <w:r w:rsidR="009D4FFF"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rim</w:t>
            </w:r>
            <w:proofErr w:type="spellEnd"/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Trimestre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  <w:tr w:rsidR="009D4FFF" w:rsidRPr="002E539F" w:rsidTr="00E92C9E">
        <w:trPr>
          <w:trHeight w:val="100"/>
        </w:trPr>
        <w:tc>
          <w:tcPr>
            <w:tcW w:w="1277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878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Ponderador de la base</w:t>
            </w:r>
          </w:p>
        </w:tc>
        <w:tc>
          <w:tcPr>
            <w:tcW w:w="993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50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9D4FFF" w:rsidRPr="002E539F" w:rsidRDefault="009D4FFF" w:rsidP="00DF092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E539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</w:tbl>
    <w:p w:rsidR="009D4FFF" w:rsidRDefault="009D4FFF" w:rsidP="009D4FFF"/>
    <w:tbl>
      <w:tblPr>
        <w:tblW w:w="12451" w:type="dxa"/>
        <w:tblInd w:w="-318" w:type="dxa"/>
        <w:tblLayout w:type="fixed"/>
        <w:tblLook w:val="04A0"/>
      </w:tblPr>
      <w:tblGrid>
        <w:gridCol w:w="284"/>
        <w:gridCol w:w="851"/>
        <w:gridCol w:w="337"/>
        <w:gridCol w:w="1440"/>
        <w:gridCol w:w="8788"/>
        <w:gridCol w:w="751"/>
      </w:tblGrid>
      <w:tr w:rsidR="009D4FFF" w:rsidRPr="00293BBE" w:rsidTr="009D4FFF">
        <w:trPr>
          <w:gridBefore w:val="1"/>
          <w:wBefore w:w="284" w:type="dxa"/>
          <w:trHeight w:val="329"/>
        </w:trPr>
        <w:tc>
          <w:tcPr>
            <w:tcW w:w="11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9D4FFF" w:rsidRDefault="009D4FFF" w:rsidP="00DF092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  <w:p w:rsidR="009D4FFF" w:rsidRPr="00293BBE" w:rsidRDefault="009D4FFF" w:rsidP="00DF0921">
            <w:pPr>
              <w:spacing w:after="0"/>
              <w:ind w:hanging="108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2) Códigos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FFF" w:rsidRPr="00293BBE" w:rsidRDefault="009D4FFF" w:rsidP="00DF0921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539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D4FFF" w:rsidRPr="00293BBE" w:rsidRDefault="009D4FFF" w:rsidP="00DF0921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</w:tr>
      <w:tr w:rsidR="009D4FFF" w:rsidRPr="00293BBE" w:rsidTr="00BF1D4D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9D4FFF" w:rsidRPr="00293BBE" w:rsidRDefault="009D4FFF" w:rsidP="00DF092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9D4FFF" w:rsidRPr="00293BBE" w:rsidRDefault="009D4FFF" w:rsidP="00DF0921">
            <w:pPr>
              <w:spacing w:after="0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Valor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9D4FFF" w:rsidRPr="00293BBE" w:rsidRDefault="009D4FFF" w:rsidP="00DF0921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                                   </w:t>
            </w: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Etiqueta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Cd. Juárez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01:00 hrs - 07:59 hrs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08:00 hrs - 13:59 hrs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14:00 hrs - 23:59 hrs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Masculino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Femenino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DON_NAC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ORIG_MEXEU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PAI_VIVE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Turismo, paseo, compras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 a familiares o amigos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motivos de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Negocios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Cambio de residencia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ESTUVO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o buscar trabajo / cambio de residencia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CIU_MAY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estuvo en este lugar más de 1 mes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en la Frontera Norte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Acompañado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Secundaria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Normal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Profesional o posgrado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Elementary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High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School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College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estudios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habla inglés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bien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Bien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habla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Soltero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Separado o divorciado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Viudo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 del hogar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Esposo o esposa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Hijo o hija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Hermano o hermana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Padre o madre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parentesco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tarjeta de residencia que le permita vivir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tarjeta o documento que le permita estar por tiempo limi</w:t>
            </w:r>
            <w:r w:rsidR="00E92C9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de turista o estudiante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para trabajadores temporales tipo H (por ejemplo H2-A, H2-B)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con tarjeta o documento que le permita estar por tiempo</w:t>
            </w:r>
            <w:r w:rsidR="00E92C9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limitado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 tarjeta de residencia que le permita vivir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ciudadano de los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Entrar a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Las dos anteriores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Quedarse a vivir allá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P14EST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Alabama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Alaska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Arizona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Arkansas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Colorado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Connecticut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District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Of Columbia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Florida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Georgia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Hawaii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Idaho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Illinois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Indiana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Iowa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Kansas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Kentucky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Louisiana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Maine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Maryland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Massachusetts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Michigan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Minnesota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Mississippi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Missouri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Nebraska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Nevada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Hampshire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Jersey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New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York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Carolina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Ohio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Oklahoma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Oregon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Pennsylvania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Rhode Island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Carolina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Dakota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Tennessee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Texas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Utah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Vermont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Virginia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West Virginia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Wisconsin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Dakota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Wyoming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P14CON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P14CIU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trabajo en EU actualmente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P17_2_1T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trabajo en EU actualmente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trabajos en EU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actualmente tiene trabajo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actualmente tiene trabajo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un amigo o familiar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contratista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coyote o pollero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Programa gubernamental de colocación de trabajadores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una empresa o compañía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Ofrece sus servicios particulares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anteriormente había trabajado ahí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P17_7C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P17_7T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Ayudantes, peones y similares en la fabricación de químicos, petroquímica, hule, caucho y </w:t>
            </w: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beneficio o prestación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salud, pero sí otras prestaciones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 persona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2 a 5 personas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6 a 50 personas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51 a 100 personas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101 a 500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501 y más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accidente, padecimiento o enfermedad en EU que le impida trabajar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accidente, padecimiento o enfermedad en EU que le impida trabajar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conoce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solicitó o no conoce el Servicio Consular Mexicano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Quincenas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un familiar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través de un amigo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correo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banco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Casa comercial (Elektra, Western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Union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, Money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Gramm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. etc.)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efectivo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En un documento (giro, cheque,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money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order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Mediante tarjeta bancaria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Transferencia electrónica (dinero en minutos, etc.)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P21_5_7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comprar tierras e implementos agrícolas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establecer, ampliar o comprar un negocio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la vivienda (mejoras, compras, etc.)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comprar carro o aparatos eléctricos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pagar deudas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comer, pagar renta, etc.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Otra cosa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envió dólares a su país de origen en los últimos 12 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Muchas veces, cada año, allá vivo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cruzo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cruzo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 cruzo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Muchas veces, cada año, allá vivo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P25M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Febrero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Marzo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Mayo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Junio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Agosto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Septiembre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Octubre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Noviembre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Diciembre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P25A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Avión directamente a E.U.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Automóvil o camioneta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Autobús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Ferrocarril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Avión a la Frontera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pie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DF0921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medio de trans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Nuevo Progreso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Guerrero-  Río Bravo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</w:t>
            </w:r>
            <w:r w:rsidR="00DF0921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</w:t>
            </w: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eso - Río Bravo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- San Emeterio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DF0921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Jerónimo, 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México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DF0921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uis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Nuevo Progreso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Guerrero-  Río Bravo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</w:t>
            </w:r>
            <w:r w:rsidR="00DF0921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</w:t>
            </w: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eso - Río Bravo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- San Emeterio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DF0921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Jerónimo, 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a donde se dirige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Facilidad de cruce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P25_6T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y menos de 7 días en ciudad mexicana de cruce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lugar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trayecto a la ciudad fronteriza de cruce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 ciudad fronteriza de cruce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P27_2U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(coyote, pollero, etc.) para cruzar la frontera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Estados Unidos para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Utilizó avión directamente de México a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P28L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P29P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P29L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</w:t>
            </w:r>
            <w:r w:rsidR="00DF0921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</w:t>
            </w: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 Sur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P29_1L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vive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hay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Pagan poco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ha trabajado en Estados Unidos / pagan mejor en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Pero si tenía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Buscó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Había trabajo pero pagaban poco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qué vivía en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jubilado o pensionado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ó es estudiante, ama casa, jubilado o pensionado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P30_3_1T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ó es estudiante, ama casa, jubilado o pensionado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al inicio de su último viaje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P31_2T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Fabricación de productos de cuero, piel y materiales sucedáneos, excepto prendas de </w:t>
            </w: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vestir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P31_7_1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en donde vive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salud, pero sí otras prestaciones 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P32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trabajo en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Ingresos insuficientes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Violencia o inseguridad en 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adaptó (No le gustó)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Motivos de salud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regresó  la migra o la patrulla fronteriza y/o no pudo cr</w:t>
            </w:r>
            <w:r w:rsidR="008D35A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uzar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Vivir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México o establecer un negocio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Visitar familiares y amigos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Fiesta, vacaciones, evento social o religioso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Retiro o jubilación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 razón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P33P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P33L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va a trabajar o buscar trabajo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Piensa volver algún día a EU 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es más difícil encontrar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Mayor vigilancia para cruzar la frontera por su cuenta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Aumento en el costo del pollero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las rutas más peligrosas de cruce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va a vivir con su familia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Porque va a trabajar en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piensa volver algún día a EU 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piensa volver algún día a EU a trabajar o buscar trabajo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dirige a otro país, no a México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9D4FFF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8D35A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rim</w:t>
            </w:r>
            <w:proofErr w:type="spellEnd"/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6D1A74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Enero- M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arzo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6D1A74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Abril-J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unio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6D1A74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Julio-S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eptiembre</w:t>
            </w:r>
          </w:p>
        </w:tc>
      </w:tr>
      <w:tr w:rsidR="009D4FFF" w:rsidRPr="009D4FFF" w:rsidTr="009D4FFF">
        <w:trPr>
          <w:gridAfter w:val="1"/>
          <w:wAfter w:w="751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9D4FFF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D4FFF" w:rsidRPr="009D4FFF" w:rsidRDefault="009D4FFF" w:rsidP="00E92C9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9D4FFF" w:rsidRPr="009D4FFF" w:rsidRDefault="006D1A74" w:rsidP="008D35AF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Octubre-D</w:t>
            </w:r>
            <w:r w:rsidR="009D4FFF"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iciembre</w:t>
            </w:r>
          </w:p>
        </w:tc>
      </w:tr>
    </w:tbl>
    <w:p w:rsidR="00DF0921" w:rsidRDefault="00DF0921"/>
    <w:sectPr w:rsidR="00DF0921" w:rsidSect="009D4FFF">
      <w:pgSz w:w="12240" w:h="15840"/>
      <w:pgMar w:top="426" w:right="47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9D4FFF"/>
    <w:rsid w:val="000718FD"/>
    <w:rsid w:val="0012621A"/>
    <w:rsid w:val="00231395"/>
    <w:rsid w:val="00663232"/>
    <w:rsid w:val="006D1A74"/>
    <w:rsid w:val="008D35AF"/>
    <w:rsid w:val="008E696E"/>
    <w:rsid w:val="009D4FFF"/>
    <w:rsid w:val="00A23422"/>
    <w:rsid w:val="00BF1D4D"/>
    <w:rsid w:val="00CE1BF0"/>
    <w:rsid w:val="00D26542"/>
    <w:rsid w:val="00D270C8"/>
    <w:rsid w:val="00DF0921"/>
    <w:rsid w:val="00E46611"/>
    <w:rsid w:val="00E92C9E"/>
    <w:rsid w:val="00EB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F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basedOn w:val="DefaultParagraphFont"/>
    <w:link w:val="PlainText"/>
    <w:rsid w:val="009D4FFF"/>
    <w:rPr>
      <w:rFonts w:ascii="Courier New" w:eastAsia="Times New Roman" w:hAnsi="Courier New" w:cs="Courier New"/>
      <w:sz w:val="20"/>
      <w:szCs w:val="20"/>
      <w:lang w:val="es-MX"/>
    </w:rPr>
  </w:style>
  <w:style w:type="paragraph" w:styleId="PlainText">
    <w:name w:val="Plain Text"/>
    <w:basedOn w:val="Normal"/>
    <w:link w:val="PlainTextChar"/>
    <w:rsid w:val="009D4FFF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MX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46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38</Pages>
  <Words>12105</Words>
  <Characters>66581</Characters>
  <Application>Microsoft Office Word</Application>
  <DocSecurity>0</DocSecurity>
  <Lines>554</Lines>
  <Paragraphs>157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EMIF</dc:creator>
  <cp:lastModifiedBy>EMIF</cp:lastModifiedBy>
  <cp:revision>9</cp:revision>
  <dcterms:created xsi:type="dcterms:W3CDTF">2012-09-18T18:17:00Z</dcterms:created>
  <dcterms:modified xsi:type="dcterms:W3CDTF">2012-09-19T19:18:00Z</dcterms:modified>
</cp:coreProperties>
</file>